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2BAC" w14:textId="2CD6DA5C" w:rsidR="00381FFD" w:rsidRPr="001B41EA" w:rsidRDefault="004C22B7" w:rsidP="001B41E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学生</w:t>
      </w:r>
      <w:r w:rsidR="00381FFD" w:rsidRPr="001B41EA">
        <w:rPr>
          <w:rFonts w:hint="eastAsia"/>
          <w:sz w:val="36"/>
          <w:szCs w:val="36"/>
        </w:rPr>
        <w:t>用习题书</w:t>
      </w:r>
    </w:p>
    <w:p w14:paraId="6756ED11" w14:textId="77777777" w:rsidR="001B41EA" w:rsidRDefault="001B41EA"/>
    <w:p w14:paraId="0CD1919A" w14:textId="3CF500C5" w:rsidR="001B41EA" w:rsidRDefault="001B41EA" w:rsidP="005628F8">
      <w:pPr>
        <w:pStyle w:val="1"/>
      </w:pPr>
      <w:r>
        <w:rPr>
          <w:rFonts w:hint="eastAsia"/>
        </w:rPr>
        <w:t>第一部分：</w:t>
      </w:r>
      <w:r w:rsidR="007C7331">
        <w:rPr>
          <w:rFonts w:hint="eastAsia"/>
        </w:rPr>
        <w:t>Web核心协议与架构</w:t>
      </w:r>
    </w:p>
    <w:p w14:paraId="2EC63895" w14:textId="1E2B5FDB" w:rsidR="00A8187B" w:rsidRDefault="00A8187B"/>
    <w:p w14:paraId="6125E07B" w14:textId="61B8D11E" w:rsidR="00B1797E" w:rsidRPr="000A1B3A" w:rsidRDefault="00381FFD" w:rsidP="001452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请给出作为一种互联网应用，Web的核心协议和采用</w:t>
      </w:r>
      <w:r w:rsidR="006838E0">
        <w:rPr>
          <w:rFonts w:hint="eastAsia"/>
        </w:rPr>
        <w:t>的</w:t>
      </w:r>
      <w:r>
        <w:rPr>
          <w:rFonts w:hint="eastAsia"/>
        </w:rPr>
        <w:t>技术是什么？</w:t>
      </w:r>
      <w:r w:rsidR="00117733">
        <w:br/>
      </w:r>
      <w:r w:rsidR="000A1B3A">
        <w:rPr>
          <w:rFonts w:hint="eastAsia"/>
        </w:rPr>
        <w:t xml:space="preserve"> </w:t>
      </w:r>
    </w:p>
    <w:p w14:paraId="0BA8EF5B" w14:textId="18CB4822" w:rsidR="00B1797E" w:rsidRPr="00F16FCF" w:rsidRDefault="00F16FCF" w:rsidP="00F16FC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请给出URI和URL的概念，以及区别和联系。</w:t>
      </w:r>
      <w:r>
        <w:br/>
      </w:r>
    </w:p>
    <w:p w14:paraId="7C7FEBE5" w14:textId="026711E0" w:rsidR="00B1797E" w:rsidRDefault="007B40D4" w:rsidP="001452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使用一个典型的浏览器，并</w:t>
      </w:r>
      <w:r w:rsidR="005E776A">
        <w:rPr>
          <w:rFonts w:hint="eastAsia"/>
        </w:rPr>
        <w:t>通过</w:t>
      </w:r>
      <w:hyperlink r:id="rId7" w:history="1">
        <w:r w:rsidR="00A4236A" w:rsidRPr="005E776A">
          <w:rPr>
            <w:rStyle w:val="a4"/>
            <w:b/>
            <w:bCs/>
          </w:rPr>
          <w:t>http://html5test.com/</w:t>
        </w:r>
      </w:hyperlink>
      <w:r w:rsidR="005E776A">
        <w:rPr>
          <w:rFonts w:hint="eastAsia"/>
        </w:rPr>
        <w:t>网站获取你设备（包括移动设备）和浏览器对html5标准的支持程度，进行总结比较。并初步了解html5标准的各种组成部分和功能。</w:t>
      </w:r>
      <w:r w:rsidR="005E776A">
        <w:br/>
      </w:r>
    </w:p>
    <w:p w14:paraId="248DDE28" w14:textId="1C476AA8" w:rsidR="005E776A" w:rsidRPr="00145290" w:rsidRDefault="005E776A" w:rsidP="001452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使用一个典型的浏览器，并通过</w:t>
      </w:r>
      <w:r w:rsidR="007D1FB8">
        <w:rPr>
          <w:rFonts w:hint="eastAsia"/>
        </w:rPr>
        <w:t>互联网搜索引擎</w:t>
      </w:r>
      <w:r>
        <w:rPr>
          <w:rFonts w:hint="eastAsia"/>
        </w:rPr>
        <w:t>查找信息，获取一种工具或者浏览器功能，能检测到访问一个网站时，运用http协议的请求和响应信息。</w:t>
      </w:r>
      <w:r w:rsidR="007D1FB8" w:rsidRPr="00145290">
        <w:rPr>
          <w:color w:val="C00000"/>
        </w:rPr>
        <w:br/>
      </w:r>
    </w:p>
    <w:p w14:paraId="5F332924" w14:textId="7A65FC63" w:rsidR="00B1797E" w:rsidRPr="0031460E" w:rsidRDefault="00D2549A" w:rsidP="0031460E">
      <w:pPr>
        <w:pStyle w:val="a3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</w:rPr>
        <w:t>使用支持http2,</w:t>
      </w:r>
      <w:r w:rsidR="0031460E">
        <w:rPr>
          <w:rFonts w:hint="eastAsia"/>
        </w:rPr>
        <w:t xml:space="preserve"> https,</w:t>
      </w:r>
      <w:r w:rsidR="0031460E" w:rsidRPr="0031460E">
        <w:t xml:space="preserve"> QUIC</w:t>
      </w:r>
      <w:r w:rsidR="0031460E" w:rsidRPr="0031460E">
        <w:rPr>
          <w:rFonts w:hint="eastAsia"/>
        </w:rPr>
        <w:t>,</w:t>
      </w:r>
      <w:r w:rsidR="0031460E" w:rsidRPr="0031460E">
        <w:t xml:space="preserve"> </w:t>
      </w:r>
      <w:r w:rsidR="00A4236A" w:rsidRPr="0031460E">
        <w:t>SPDY</w:t>
      </w:r>
      <w:r w:rsidR="0031460E">
        <w:rPr>
          <w:rFonts w:hint="eastAsia"/>
        </w:rPr>
        <w:t>等协议的浏览器和工具，进行实践。并对比这些协议对传统http的改进和探索，并了解这些协议最新的发展。</w:t>
      </w:r>
    </w:p>
    <w:p w14:paraId="05757078" w14:textId="1685CBA1" w:rsidR="00381FFD" w:rsidRDefault="00381FFD" w:rsidP="00145290"/>
    <w:p w14:paraId="59190D7D" w14:textId="3DFED747" w:rsidR="00B1797E" w:rsidRPr="00145290" w:rsidRDefault="006D0627" w:rsidP="001452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描述基于web的应用程序的特征。</w:t>
      </w:r>
    </w:p>
    <w:p w14:paraId="3440588A" w14:textId="77777777" w:rsidR="006D0627" w:rsidRPr="006D0627" w:rsidRDefault="006D0627" w:rsidP="006D0627">
      <w:pPr>
        <w:pStyle w:val="a3"/>
        <w:ind w:left="720" w:firstLineChars="0" w:firstLine="0"/>
        <w:rPr>
          <w:color w:val="C00000"/>
        </w:rPr>
      </w:pPr>
    </w:p>
    <w:p w14:paraId="072E2E12" w14:textId="65DDC1D5" w:rsidR="006D0627" w:rsidRDefault="006D0627" w:rsidP="001452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描述一个完整的web应用程序，从前端到后端处理的流程。</w:t>
      </w:r>
      <w:r>
        <w:br/>
      </w:r>
    </w:p>
    <w:p w14:paraId="20739EBE" w14:textId="4AD6B1A6" w:rsidR="006D0627" w:rsidRDefault="006D0627" w:rsidP="006D062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给出从文档web，到应用web，到服务web的各自特征，以及核心协议。</w:t>
      </w:r>
      <w:r>
        <w:br/>
      </w:r>
    </w:p>
    <w:p w14:paraId="1A16D88F" w14:textId="7C0390D8" w:rsidR="006D0627" w:rsidRDefault="006D0627" w:rsidP="007C733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通过互联网搜索资料和自主学习，你认为web进一步发展的方向和趋势是什么？</w:t>
      </w:r>
    </w:p>
    <w:p w14:paraId="357AF761" w14:textId="77777777" w:rsidR="00705972" w:rsidRPr="00145290" w:rsidRDefault="00705972" w:rsidP="00145290">
      <w:pPr>
        <w:rPr>
          <w:color w:val="C00000"/>
        </w:rPr>
      </w:pPr>
    </w:p>
    <w:p w14:paraId="79B3121A" w14:textId="46B3F37C" w:rsidR="00E239CA" w:rsidRDefault="007C7331" w:rsidP="007C7331">
      <w:r>
        <w:rPr>
          <w:rFonts w:hint="eastAsia"/>
        </w:rPr>
        <w:t>1</w:t>
      </w:r>
      <w:r>
        <w:t>0</w:t>
      </w:r>
      <w:r>
        <w:rPr>
          <w:rFonts w:hint="eastAsia"/>
        </w:rPr>
        <w:t>、</w:t>
      </w:r>
      <w:r w:rsidR="006C53E4">
        <w:rPr>
          <w:rFonts w:hint="eastAsia"/>
        </w:rPr>
        <w:t>比较</w:t>
      </w:r>
      <w:r w:rsidR="00490E79">
        <w:rPr>
          <w:rFonts w:hint="eastAsia"/>
        </w:rPr>
        <w:t>C/S模式</w:t>
      </w:r>
      <w:r w:rsidR="0058545D">
        <w:rPr>
          <w:rFonts w:hint="eastAsia"/>
        </w:rPr>
        <w:t>(胖客户端)</w:t>
      </w:r>
      <w:r w:rsidR="00490E79">
        <w:rPr>
          <w:rFonts w:hint="eastAsia"/>
        </w:rPr>
        <w:t>和B/S模式</w:t>
      </w:r>
      <w:r w:rsidR="0058545D">
        <w:rPr>
          <w:rFonts w:hint="eastAsia"/>
        </w:rPr>
        <w:t>（瘦客户端）</w:t>
      </w:r>
      <w:r w:rsidR="00490E79">
        <w:rPr>
          <w:rFonts w:hint="eastAsia"/>
        </w:rPr>
        <w:t>的网络程序的主要特征和异同，以实例进行说明。</w:t>
      </w:r>
    </w:p>
    <w:p w14:paraId="5494955E" w14:textId="77777777" w:rsidR="00490E79" w:rsidRDefault="00490E79" w:rsidP="004E588B"/>
    <w:p w14:paraId="2E63C69C" w14:textId="76212631" w:rsidR="00490E79" w:rsidRDefault="00490E79" w:rsidP="007C7331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Web本质上是一种分布式计算，简要阐述分布式计算的主要发展阶段。</w:t>
      </w:r>
    </w:p>
    <w:p w14:paraId="0AD52AF5" w14:textId="77777777" w:rsidR="00E239CA" w:rsidRDefault="00E239CA" w:rsidP="006D0627">
      <w:pPr>
        <w:pStyle w:val="a3"/>
        <w:ind w:left="720" w:firstLineChars="0" w:firstLine="0"/>
        <w:rPr>
          <w:color w:val="C00000"/>
        </w:rPr>
      </w:pPr>
    </w:p>
    <w:p w14:paraId="19B0D0B4" w14:textId="77777777" w:rsidR="00D074A8" w:rsidRDefault="00D074A8">
      <w:pPr>
        <w:widowControl/>
        <w:jc w:val="left"/>
        <w:rPr>
          <w:color w:val="C00000"/>
        </w:rPr>
      </w:pPr>
      <w:r>
        <w:rPr>
          <w:color w:val="C00000"/>
        </w:rPr>
        <w:br w:type="page"/>
      </w:r>
    </w:p>
    <w:p w14:paraId="2F435452" w14:textId="1638404F" w:rsidR="00D074A8" w:rsidRDefault="00D074A8" w:rsidP="005628F8">
      <w:pPr>
        <w:pStyle w:val="1"/>
      </w:pPr>
      <w:r>
        <w:rPr>
          <w:rFonts w:hint="eastAsia"/>
        </w:rPr>
        <w:lastRenderedPageBreak/>
        <w:t>第二部分：</w:t>
      </w:r>
      <w:r w:rsidRPr="00D074A8">
        <w:t>Web2.0概念与核心技术</w:t>
      </w:r>
    </w:p>
    <w:p w14:paraId="0707E694" w14:textId="1A423204" w:rsidR="00D074A8" w:rsidRDefault="000A0FA7" w:rsidP="000A0FA7">
      <w:pPr>
        <w:pStyle w:val="a3"/>
        <w:numPr>
          <w:ilvl w:val="0"/>
          <w:numId w:val="15"/>
        </w:numPr>
        <w:ind w:firstLineChars="0"/>
      </w:pPr>
      <w:r w:rsidRPr="000A0FA7">
        <w:t>请阐述以下概念和技术的含义和特征</w:t>
      </w:r>
      <w:r>
        <w:rPr>
          <w:rFonts w:hint="eastAsia"/>
        </w:rPr>
        <w:t>：（A）RIA；（B）Web</w:t>
      </w:r>
      <w:r>
        <w:t>2.0</w:t>
      </w:r>
      <w:r>
        <w:rPr>
          <w:rFonts w:hint="eastAsia"/>
        </w:rPr>
        <w:t>；（C）</w:t>
      </w:r>
      <w:r w:rsidRPr="000A0FA7">
        <w:rPr>
          <w:rFonts w:hint="eastAsia"/>
        </w:rPr>
        <w:t>中间件</w:t>
      </w:r>
      <w:r>
        <w:rPr>
          <w:rFonts w:hint="eastAsia"/>
        </w:rPr>
        <w:t>；（D）</w:t>
      </w:r>
      <w:r w:rsidRPr="000A0FA7">
        <w:t>SOA</w:t>
      </w:r>
      <w:r>
        <w:rPr>
          <w:rFonts w:hint="eastAsia"/>
        </w:rPr>
        <w:t>；（E）N层架构</w:t>
      </w:r>
    </w:p>
    <w:p w14:paraId="2151707A" w14:textId="2A5A531D" w:rsidR="000F174E" w:rsidRPr="000F174E" w:rsidRDefault="000F174E" w:rsidP="0032201A"/>
    <w:p w14:paraId="7D47EB7F" w14:textId="1188A387" w:rsidR="00B15B4E" w:rsidRDefault="00B15B4E" w:rsidP="00B15B4E">
      <w:pPr>
        <w:pStyle w:val="a3"/>
        <w:numPr>
          <w:ilvl w:val="0"/>
          <w:numId w:val="15"/>
        </w:numPr>
        <w:ind w:firstLineChars="0"/>
      </w:pPr>
      <w:r w:rsidRPr="00B15B4E">
        <w:t>XML，HTML，SGML的区别和联系以及各自特点</w:t>
      </w:r>
    </w:p>
    <w:p w14:paraId="579190BB" w14:textId="77777777" w:rsidR="0032201A" w:rsidRPr="00B15B4E" w:rsidRDefault="0032201A" w:rsidP="006B2327">
      <w:pPr>
        <w:pStyle w:val="a3"/>
        <w:ind w:left="1080" w:firstLineChars="0" w:firstLine="120"/>
        <w:rPr>
          <w:color w:val="C00000"/>
        </w:rPr>
      </w:pPr>
    </w:p>
    <w:p w14:paraId="5118ED4B" w14:textId="1626E3BF" w:rsidR="00697F57" w:rsidRDefault="00697F57" w:rsidP="00697F57">
      <w:pPr>
        <w:pStyle w:val="a3"/>
        <w:numPr>
          <w:ilvl w:val="0"/>
          <w:numId w:val="15"/>
        </w:numPr>
        <w:ind w:firstLineChars="0"/>
      </w:pPr>
      <w:r>
        <w:t>回答关于XML</w:t>
      </w:r>
      <w:r w:rsidR="00A4258A">
        <w:t>的相关问题：</w:t>
      </w:r>
    </w:p>
    <w:p w14:paraId="4454346E" w14:textId="2BBEE04F" w:rsidR="00697F57" w:rsidRDefault="00697F57" w:rsidP="00697F57">
      <w:pPr>
        <w:pStyle w:val="a3"/>
        <w:ind w:left="720" w:firstLineChars="0" w:firstLine="0"/>
      </w:pPr>
      <w:r>
        <w:rPr>
          <w:rFonts w:hint="eastAsia"/>
        </w:rPr>
        <w:t>（</w:t>
      </w:r>
      <w:r>
        <w:t>1）相对于HTML的不足而言，XML</w:t>
      </w:r>
      <w:r w:rsidR="00A4258A">
        <w:t>的优势在什么地方？</w:t>
      </w:r>
    </w:p>
    <w:p w14:paraId="6D6C4629" w14:textId="107D7D15" w:rsidR="00697F57" w:rsidRDefault="00697F57" w:rsidP="00697F57">
      <w:pPr>
        <w:pStyle w:val="a3"/>
        <w:ind w:left="720" w:firstLineChars="0" w:firstLine="0"/>
      </w:pPr>
      <w:r>
        <w:rPr>
          <w:rFonts w:hint="eastAsia"/>
        </w:rPr>
        <w:t>（</w:t>
      </w:r>
      <w:r>
        <w:t>2）简述XML的规范DTD, Schema，以及XSLT</w:t>
      </w:r>
      <w:r w:rsidR="00A4258A">
        <w:t>分别起到什么作用</w:t>
      </w:r>
    </w:p>
    <w:p w14:paraId="48777CF2" w14:textId="36BA0036" w:rsidR="00697F57" w:rsidRDefault="00697F57" w:rsidP="00697F57">
      <w:pPr>
        <w:pStyle w:val="a3"/>
        <w:ind w:left="720" w:firstLineChars="0" w:firstLine="0"/>
      </w:pPr>
      <w:r>
        <w:rPr>
          <w:rFonts w:hint="eastAsia"/>
        </w:rPr>
        <w:t>（</w:t>
      </w:r>
      <w:r>
        <w:t>3）Java处理XML主要有DOM和SAX</w:t>
      </w:r>
      <w:r w:rsidR="00A4258A">
        <w:t>，简述其特征</w:t>
      </w:r>
    </w:p>
    <w:p w14:paraId="35CE0D0A" w14:textId="77777777" w:rsidR="0032201A" w:rsidRPr="00697F57" w:rsidRDefault="0032201A" w:rsidP="00BA4EE6">
      <w:pPr>
        <w:pStyle w:val="a3"/>
        <w:ind w:left="840" w:firstLineChars="100" w:firstLine="240"/>
        <w:rPr>
          <w:color w:val="C00000"/>
        </w:rPr>
      </w:pPr>
    </w:p>
    <w:p w14:paraId="669C1601" w14:textId="2DC2B4C2" w:rsidR="00697F57" w:rsidRDefault="00661C35" w:rsidP="00661C35">
      <w:pPr>
        <w:pStyle w:val="a3"/>
        <w:numPr>
          <w:ilvl w:val="0"/>
          <w:numId w:val="15"/>
        </w:numPr>
        <w:ind w:firstLineChars="0"/>
      </w:pPr>
      <w:r w:rsidRPr="00661C35">
        <w:rPr>
          <w:rFonts w:hint="eastAsia"/>
        </w:rPr>
        <w:t>简单的描述一下组件技术的模型，并且列举几个当前具有代表性的技术，在此基础上解释一下</w:t>
      </w:r>
      <w:r w:rsidRPr="00661C35">
        <w:t>Java Bean的定义、特性和优点</w:t>
      </w:r>
    </w:p>
    <w:p w14:paraId="642AFD0E" w14:textId="77777777" w:rsidR="0032201A" w:rsidRPr="00BA4EE6" w:rsidRDefault="0032201A" w:rsidP="00BA4EE6">
      <w:pPr>
        <w:pStyle w:val="a3"/>
        <w:ind w:left="720" w:firstLine="480"/>
        <w:rPr>
          <w:color w:val="C00000"/>
        </w:rPr>
      </w:pPr>
    </w:p>
    <w:p w14:paraId="68FD4CBF" w14:textId="16588811" w:rsidR="00697F57" w:rsidRDefault="00C77492" w:rsidP="00C77492">
      <w:pPr>
        <w:pStyle w:val="a3"/>
        <w:widowControl/>
        <w:numPr>
          <w:ilvl w:val="0"/>
          <w:numId w:val="15"/>
        </w:numPr>
        <w:ind w:firstLineChars="0"/>
        <w:jc w:val="left"/>
      </w:pPr>
      <w:r w:rsidRPr="00C77492">
        <w:rPr>
          <w:rFonts w:hint="eastAsia"/>
        </w:rPr>
        <w:t>以</w:t>
      </w:r>
      <w:r w:rsidRPr="00C77492">
        <w:t>Project中验证用户名有效性为例简述一下AJAX工作流程（步骤）。</w:t>
      </w:r>
    </w:p>
    <w:p w14:paraId="5E4A4BF9" w14:textId="0854A78B" w:rsidR="00C06ED9" w:rsidRPr="0032201A" w:rsidRDefault="00C06ED9" w:rsidP="0032201A">
      <w:pPr>
        <w:widowControl/>
        <w:jc w:val="left"/>
      </w:pPr>
    </w:p>
    <w:p w14:paraId="2DCD845E" w14:textId="26FAF41F" w:rsidR="00C06ED9" w:rsidRDefault="00BF4297" w:rsidP="00BF4297">
      <w:pPr>
        <w:pStyle w:val="a3"/>
        <w:widowControl/>
        <w:numPr>
          <w:ilvl w:val="0"/>
          <w:numId w:val="15"/>
        </w:numPr>
        <w:ind w:firstLineChars="0"/>
        <w:jc w:val="left"/>
      </w:pPr>
      <w:r w:rsidRPr="00BF4297">
        <w:rPr>
          <w:rFonts w:hint="eastAsia"/>
        </w:rPr>
        <w:t>请说明</w:t>
      </w:r>
      <w:r w:rsidR="0032201A">
        <w:rPr>
          <w:rFonts w:hint="eastAsia"/>
        </w:rPr>
        <w:t>A</w:t>
      </w:r>
      <w:r w:rsidRPr="00BF4297">
        <w:t>jax的基本原理，以及基于ajax的web应用程序与传统的web应用程序的区别</w:t>
      </w:r>
    </w:p>
    <w:p w14:paraId="4E53F0F4" w14:textId="77777777" w:rsidR="004F39A1" w:rsidRDefault="004F39A1" w:rsidP="00BF4297">
      <w:pPr>
        <w:pStyle w:val="a3"/>
        <w:widowControl/>
        <w:ind w:left="720" w:firstLineChars="0" w:firstLine="0"/>
        <w:jc w:val="left"/>
        <w:rPr>
          <w:color w:val="FF0000"/>
        </w:rPr>
      </w:pPr>
    </w:p>
    <w:p w14:paraId="0DC0FA51" w14:textId="270587A3" w:rsidR="00AC7A9E" w:rsidRDefault="00AC7A9E" w:rsidP="00AC7A9E">
      <w:r>
        <w:rPr>
          <w:rFonts w:hint="eastAsia"/>
        </w:rPr>
        <w:t>7、</w:t>
      </w:r>
      <w:r w:rsidR="002E463A">
        <w:rPr>
          <w:rFonts w:hint="eastAsia"/>
        </w:rPr>
        <w:tab/>
      </w:r>
      <w:r w:rsidR="002E463A">
        <w:tab/>
      </w:r>
      <w:r w:rsidR="000A6696">
        <w:rPr>
          <w:rFonts w:hint="eastAsia"/>
        </w:rPr>
        <w:t>简要介绍一下Web</w:t>
      </w:r>
      <w:r w:rsidR="000A6696">
        <w:t>2.0</w:t>
      </w:r>
      <w:r w:rsidR="000A6696">
        <w:rPr>
          <w:rFonts w:hint="eastAsia"/>
        </w:rPr>
        <w:t>的相关应用：（1）Blog；（2）RSS；（3）WIKI；（4）SNS；（5）P</w:t>
      </w:r>
      <w:r w:rsidR="000A6696">
        <w:t>2</w:t>
      </w:r>
      <w:r w:rsidR="000A6696">
        <w:rPr>
          <w:rFonts w:hint="eastAsia"/>
        </w:rPr>
        <w:t>P</w:t>
      </w:r>
      <w:r w:rsidR="00365C7A">
        <w:rPr>
          <w:rFonts w:hint="eastAsia"/>
        </w:rPr>
        <w:t>。</w:t>
      </w:r>
    </w:p>
    <w:p w14:paraId="467945CC" w14:textId="77777777" w:rsidR="000A6696" w:rsidRDefault="000A6696" w:rsidP="000A6696"/>
    <w:p w14:paraId="4FFD2DD7" w14:textId="3CCD19CE" w:rsidR="00BF4297" w:rsidRDefault="001473F0" w:rsidP="002E463A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Web</w:t>
      </w:r>
      <w:r>
        <w:t>1.0</w:t>
      </w:r>
      <w:r>
        <w:rPr>
          <w:rFonts w:hint="eastAsia"/>
        </w:rPr>
        <w:t>与Web</w:t>
      </w:r>
      <w:r>
        <w:t>2.0</w:t>
      </w:r>
      <w:r>
        <w:rPr>
          <w:rFonts w:hint="eastAsia"/>
        </w:rPr>
        <w:t>之间的对比比较？</w:t>
      </w:r>
    </w:p>
    <w:p w14:paraId="000C3794" w14:textId="77777777" w:rsidR="004F39A1" w:rsidRDefault="004F39A1" w:rsidP="003C6B2D"/>
    <w:p w14:paraId="3BB2289E" w14:textId="5F35DBEE" w:rsidR="002E463A" w:rsidRDefault="00235951" w:rsidP="002E463A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简要介绍Web</w:t>
      </w:r>
      <w:r>
        <w:t xml:space="preserve"> 2.0</w:t>
      </w:r>
      <w:r>
        <w:rPr>
          <w:rFonts w:hint="eastAsia"/>
        </w:rPr>
        <w:t>的概念？</w:t>
      </w:r>
    </w:p>
    <w:p w14:paraId="446FDA43" w14:textId="77777777" w:rsidR="001473F0" w:rsidRPr="003C6B2D" w:rsidRDefault="001473F0" w:rsidP="001473F0">
      <w:pPr>
        <w:pStyle w:val="a3"/>
        <w:ind w:left="720" w:firstLineChars="0" w:firstLine="0"/>
      </w:pPr>
    </w:p>
    <w:p w14:paraId="2A0D7CD5" w14:textId="6B103CE7" w:rsidR="00AC3AB3" w:rsidRDefault="00AC3AB3">
      <w:pPr>
        <w:widowControl/>
        <w:jc w:val="left"/>
      </w:pPr>
      <w:r>
        <w:br w:type="page"/>
      </w:r>
    </w:p>
    <w:p w14:paraId="1849B61A" w14:textId="765E5ACF" w:rsidR="00AC3AB3" w:rsidRDefault="00AC3AB3" w:rsidP="005628F8">
      <w:pPr>
        <w:pStyle w:val="1"/>
      </w:pPr>
      <w:r>
        <w:rPr>
          <w:rFonts w:hint="eastAsia"/>
        </w:rPr>
        <w:lastRenderedPageBreak/>
        <w:t xml:space="preserve">第三部分 </w:t>
      </w:r>
      <w:r>
        <w:t xml:space="preserve"> </w:t>
      </w:r>
      <w:r w:rsidRPr="00AC3AB3">
        <w:rPr>
          <w:rFonts w:hint="eastAsia"/>
        </w:rPr>
        <w:t>前端框架</w:t>
      </w:r>
      <w:r w:rsidRPr="00AC3AB3">
        <w:t>angular</w:t>
      </w:r>
    </w:p>
    <w:p w14:paraId="0219A3C7" w14:textId="4E22D9F6" w:rsidR="007B6F48" w:rsidRDefault="00851F76" w:rsidP="00145290">
      <w:r>
        <w:t>1</w:t>
      </w:r>
      <w:r>
        <w:rPr>
          <w:rFonts w:hint="eastAsia"/>
        </w:rPr>
        <w:t>、</w:t>
      </w:r>
      <w:r w:rsidR="00145290">
        <w:tab/>
      </w:r>
      <w:r w:rsidR="00145290">
        <w:tab/>
      </w:r>
      <w:r w:rsidR="007B6F48">
        <w:rPr>
          <w:rFonts w:hint="eastAsia"/>
        </w:rPr>
        <w:t>请阐述流行的前端框架，以及它们的主要特点</w:t>
      </w:r>
      <w:r w:rsidR="00492FED">
        <w:rPr>
          <w:rFonts w:hint="eastAsia"/>
        </w:rPr>
        <w:t>。</w:t>
      </w:r>
    </w:p>
    <w:p w14:paraId="5DA28B6D" w14:textId="77777777" w:rsidR="007B6F48" w:rsidRDefault="007B6F48" w:rsidP="00851F76">
      <w:pPr>
        <w:ind w:leftChars="175" w:left="420"/>
      </w:pPr>
    </w:p>
    <w:p w14:paraId="509A8E7F" w14:textId="2DEA1835" w:rsidR="00492FED" w:rsidRDefault="00492FED" w:rsidP="00145290">
      <w:r>
        <w:rPr>
          <w:rFonts w:hint="eastAsia"/>
        </w:rPr>
        <w:t>2、</w:t>
      </w:r>
      <w:r w:rsidR="00145290">
        <w:tab/>
      </w:r>
      <w:r w:rsidR="00145290">
        <w:tab/>
      </w:r>
      <w:r>
        <w:rPr>
          <w:rFonts w:hint="eastAsia"/>
        </w:rPr>
        <w:t>列举两个与An</w:t>
      </w:r>
      <w:r>
        <w:t>gular相关的</w:t>
      </w:r>
      <w:r>
        <w:rPr>
          <w:rFonts w:hint="eastAsia"/>
        </w:rPr>
        <w:t>G</w:t>
      </w:r>
      <w:r>
        <w:t>oogle前端技术</w:t>
      </w:r>
      <w:r>
        <w:rPr>
          <w:rFonts w:hint="eastAsia"/>
        </w:rPr>
        <w:t>。</w:t>
      </w:r>
    </w:p>
    <w:p w14:paraId="55AF66A9" w14:textId="77777777" w:rsidR="00BB4545" w:rsidRDefault="00BB4545" w:rsidP="00851F76">
      <w:pPr>
        <w:ind w:leftChars="175" w:left="420"/>
      </w:pPr>
    </w:p>
    <w:p w14:paraId="1B6B197D" w14:textId="62A6E002" w:rsidR="00F07AA2" w:rsidRPr="00145290" w:rsidRDefault="00BB4545" w:rsidP="00145290">
      <w:pPr>
        <w:rPr>
          <w:color w:val="C00000"/>
        </w:rPr>
      </w:pPr>
      <w:r>
        <w:t>3</w:t>
      </w:r>
      <w:r w:rsidR="007B6F48">
        <w:rPr>
          <w:rFonts w:hint="eastAsia"/>
        </w:rPr>
        <w:t>、</w:t>
      </w:r>
      <w:r w:rsidR="00145290">
        <w:tab/>
      </w:r>
      <w:r w:rsidR="00145290">
        <w:tab/>
      </w:r>
      <w:r w:rsidR="00F07AA2">
        <w:t>Angular与AngularJS相比的特点和优势在什么地方</w:t>
      </w:r>
      <w:r w:rsidR="00F07AA2">
        <w:rPr>
          <w:rFonts w:hint="eastAsia"/>
        </w:rPr>
        <w:t>？</w:t>
      </w:r>
      <w:r w:rsidR="00F07AA2">
        <w:br/>
      </w:r>
    </w:p>
    <w:p w14:paraId="39CBDB57" w14:textId="3E712B97" w:rsidR="00BA75D6" w:rsidRDefault="00BB4545" w:rsidP="00145290">
      <w:r>
        <w:t>4</w:t>
      </w:r>
      <w:r w:rsidR="00851F76">
        <w:rPr>
          <w:rFonts w:hint="eastAsia"/>
        </w:rPr>
        <w:t>、</w:t>
      </w:r>
      <w:r w:rsidR="0049596E">
        <w:tab/>
      </w:r>
      <w:r w:rsidR="00145290">
        <w:tab/>
      </w:r>
      <w:r w:rsidR="00BA75D6">
        <w:rPr>
          <w:rFonts w:hint="eastAsia"/>
        </w:rPr>
        <w:t>阐述</w:t>
      </w:r>
      <w:r w:rsidR="00BA75D6">
        <w:t>Angular 2中的路由工作原理</w:t>
      </w:r>
      <w:r w:rsidR="00C25661">
        <w:rPr>
          <w:rFonts w:hint="eastAsia"/>
        </w:rPr>
        <w:t>。</w:t>
      </w:r>
    </w:p>
    <w:p w14:paraId="7E5D2AC3" w14:textId="77777777" w:rsidR="0049596E" w:rsidRDefault="0049596E" w:rsidP="0049596E"/>
    <w:p w14:paraId="45FB2EC4" w14:textId="2C01A2AE" w:rsidR="0049596E" w:rsidRPr="00382874" w:rsidRDefault="0049596E" w:rsidP="0049596E">
      <w:r>
        <w:rPr>
          <w:rFonts w:hint="eastAsia"/>
        </w:rPr>
        <w:t>5</w:t>
      </w:r>
      <w:r w:rsidR="007B6F48">
        <w:rPr>
          <w:rFonts w:hint="eastAsia"/>
        </w:rPr>
        <w:t>、</w:t>
      </w:r>
      <w:r>
        <w:tab/>
      </w:r>
      <w:r w:rsidR="00145290">
        <w:tab/>
      </w:r>
      <w:r w:rsidR="007B6F48">
        <w:rPr>
          <w:rFonts w:hint="eastAsia"/>
        </w:rPr>
        <w:t>阐述</w:t>
      </w:r>
      <w:r w:rsidR="007B6F48">
        <w:t>Angular 2中</w:t>
      </w:r>
      <w:r w:rsidR="007B6F48">
        <w:rPr>
          <w:rFonts w:hint="eastAsia"/>
        </w:rPr>
        <w:t>的</w:t>
      </w:r>
      <w:r w:rsidR="007B6F48">
        <w:t>延迟载入</w:t>
      </w:r>
      <w:r w:rsidR="00382874">
        <w:rPr>
          <w:rFonts w:hint="eastAsia"/>
        </w:rPr>
        <w:t>。</w:t>
      </w:r>
    </w:p>
    <w:p w14:paraId="50AFB86F" w14:textId="079BE9D1" w:rsidR="0049596E" w:rsidRDefault="0049596E" w:rsidP="0049596E">
      <w:pPr>
        <w:rPr>
          <w:color w:val="C00000"/>
        </w:rPr>
      </w:pPr>
    </w:p>
    <w:p w14:paraId="0365A28A" w14:textId="7C2A154D" w:rsidR="0049596E" w:rsidRDefault="0049596E" w:rsidP="0049596E">
      <w:pPr>
        <w:pStyle w:val="a3"/>
        <w:numPr>
          <w:ilvl w:val="0"/>
          <w:numId w:val="18"/>
        </w:numPr>
        <w:ind w:firstLineChars="0"/>
      </w:pPr>
      <w:r w:rsidRPr="0049596E">
        <w:rPr>
          <w:rFonts w:hint="eastAsia"/>
        </w:rPr>
        <w:t>请解释</w:t>
      </w:r>
      <w:r w:rsidRPr="0049596E">
        <w:t>Angular 2应用程序的生命周期hooks是什么？</w:t>
      </w:r>
    </w:p>
    <w:p w14:paraId="758015F8" w14:textId="77777777" w:rsidR="00145290" w:rsidRDefault="00145290" w:rsidP="00145290">
      <w:pPr>
        <w:pStyle w:val="a3"/>
        <w:ind w:left="720" w:firstLineChars="0" w:firstLine="0"/>
      </w:pPr>
    </w:p>
    <w:p w14:paraId="4D90B9F6" w14:textId="6D53AA50" w:rsidR="0049596E" w:rsidRDefault="001A032E" w:rsidP="001A032E">
      <w:pPr>
        <w:pStyle w:val="a3"/>
        <w:numPr>
          <w:ilvl w:val="0"/>
          <w:numId w:val="18"/>
        </w:numPr>
        <w:ind w:firstLineChars="0"/>
      </w:pPr>
      <w:r w:rsidRPr="001A032E">
        <w:t>在Angular 2应用中，我们应该注意哪些安全威胁？</w:t>
      </w:r>
    </w:p>
    <w:p w14:paraId="51E78BD4" w14:textId="77777777" w:rsidR="0015430D" w:rsidRPr="0015430D" w:rsidRDefault="0015430D" w:rsidP="001A032E">
      <w:pPr>
        <w:pStyle w:val="a3"/>
        <w:ind w:left="720" w:firstLineChars="0" w:firstLine="0"/>
        <w:rPr>
          <w:color w:val="C00000"/>
        </w:rPr>
      </w:pPr>
    </w:p>
    <w:p w14:paraId="204E047E" w14:textId="4DD7B39E" w:rsidR="0049596E" w:rsidRDefault="001A032E" w:rsidP="001A032E">
      <w:pPr>
        <w:pStyle w:val="a3"/>
        <w:numPr>
          <w:ilvl w:val="0"/>
          <w:numId w:val="18"/>
        </w:numPr>
        <w:ind w:firstLineChars="0"/>
      </w:pPr>
      <w:r w:rsidRPr="001A032E">
        <w:rPr>
          <w:rFonts w:hint="eastAsia"/>
        </w:rPr>
        <w:t>怎样优化</w:t>
      </w:r>
      <w:r w:rsidRPr="001A032E">
        <w:t>Angular 2应用程序来获得更好的性能？</w:t>
      </w:r>
    </w:p>
    <w:p w14:paraId="67129D39" w14:textId="62B9CA4D" w:rsidR="00145290" w:rsidRDefault="00145290" w:rsidP="00145290"/>
    <w:p w14:paraId="2068537D" w14:textId="2E5F656C" w:rsidR="001A032E" w:rsidRDefault="001A032E" w:rsidP="001A032E">
      <w:pPr>
        <w:pStyle w:val="a3"/>
        <w:numPr>
          <w:ilvl w:val="0"/>
          <w:numId w:val="18"/>
        </w:numPr>
        <w:ind w:firstLineChars="0"/>
      </w:pPr>
      <w:r w:rsidRPr="001A032E">
        <w:rPr>
          <w:rFonts w:hint="eastAsia"/>
        </w:rPr>
        <w:t>什么是</w:t>
      </w:r>
      <w:r w:rsidRPr="001A032E">
        <w:t>AOT编译？它有什么优缺点？</w:t>
      </w:r>
    </w:p>
    <w:p w14:paraId="2E735399" w14:textId="77777777" w:rsidR="001A032E" w:rsidRDefault="001A032E" w:rsidP="001A032E">
      <w:pPr>
        <w:pStyle w:val="a3"/>
        <w:ind w:left="720" w:firstLineChars="0" w:firstLine="0"/>
      </w:pPr>
    </w:p>
    <w:p w14:paraId="33555C98" w14:textId="42D3B8FA" w:rsidR="0015430D" w:rsidRDefault="001A032E" w:rsidP="00145290">
      <w:pPr>
        <w:pStyle w:val="a3"/>
        <w:numPr>
          <w:ilvl w:val="0"/>
          <w:numId w:val="18"/>
        </w:numPr>
        <w:ind w:firstLineChars="0"/>
      </w:pPr>
      <w:r w:rsidRPr="001A032E">
        <w:t>Observables和Promises的核心差别是什么？</w:t>
      </w:r>
    </w:p>
    <w:p w14:paraId="4F6C176D" w14:textId="32F49C8E" w:rsidR="00145290" w:rsidRPr="0015430D" w:rsidRDefault="00145290" w:rsidP="00145290"/>
    <w:p w14:paraId="1A10C402" w14:textId="76B573D4" w:rsidR="001A032E" w:rsidRDefault="001A032E" w:rsidP="001A032E">
      <w:pPr>
        <w:pStyle w:val="a3"/>
        <w:numPr>
          <w:ilvl w:val="0"/>
          <w:numId w:val="18"/>
        </w:numPr>
        <w:ind w:firstLineChars="0"/>
      </w:pPr>
      <w:r w:rsidRPr="001A032E">
        <w:rPr>
          <w:rFonts w:hint="eastAsia"/>
        </w:rPr>
        <w:lastRenderedPageBreak/>
        <w:t>什么是</w:t>
      </w:r>
      <w:r w:rsidRPr="001A032E">
        <w:t>Shadow DOM？它怎样帮助Angular 2更好地执行？</w:t>
      </w:r>
    </w:p>
    <w:p w14:paraId="74F8FECC" w14:textId="77777777" w:rsidR="001A032E" w:rsidRPr="0049596E" w:rsidRDefault="001A032E" w:rsidP="001A032E"/>
    <w:p w14:paraId="539EC925" w14:textId="50D1E8CB" w:rsidR="00AC3AB3" w:rsidRPr="00847216" w:rsidRDefault="00AC3AB3" w:rsidP="00847216"/>
    <w:p w14:paraId="03CCA9BB" w14:textId="332DEC8B" w:rsidR="00AC3AB3" w:rsidRDefault="00AC3AB3" w:rsidP="005628F8">
      <w:pPr>
        <w:pStyle w:val="1"/>
      </w:pPr>
      <w:r>
        <w:rPr>
          <w:rFonts w:hint="eastAsia"/>
        </w:rPr>
        <w:t>第四部分 后端</w:t>
      </w:r>
      <w:r w:rsidRPr="00AC3AB3">
        <w:rPr>
          <w:rFonts w:hint="eastAsia"/>
        </w:rPr>
        <w:t>框架</w:t>
      </w:r>
    </w:p>
    <w:p w14:paraId="78358427" w14:textId="6D26BA9E" w:rsidR="001B58B0" w:rsidRDefault="001B58B0" w:rsidP="001B58B0">
      <w:pPr>
        <w:pStyle w:val="a3"/>
        <w:numPr>
          <w:ilvl w:val="0"/>
          <w:numId w:val="13"/>
        </w:numPr>
        <w:ind w:firstLineChars="0"/>
      </w:pPr>
      <w:r w:rsidRPr="001B58B0">
        <w:t>EJB是基于哪些技术实现的？并请说明Session Bean和Entity Bean的区别，</w:t>
      </w:r>
      <w:proofErr w:type="spellStart"/>
      <w:r w:rsidRPr="001B58B0">
        <w:t>Stateful</w:t>
      </w:r>
      <w:proofErr w:type="spellEnd"/>
      <w:r w:rsidRPr="001B58B0">
        <w:t xml:space="preserve"> Bean和Stateless Bean</w:t>
      </w:r>
      <w:r>
        <w:t>的区别。</w:t>
      </w:r>
    </w:p>
    <w:p w14:paraId="01D220BC" w14:textId="77777777" w:rsidR="00145290" w:rsidRDefault="00145290" w:rsidP="00145290">
      <w:pPr>
        <w:pStyle w:val="a3"/>
        <w:ind w:left="720" w:firstLineChars="0" w:firstLine="0"/>
      </w:pPr>
    </w:p>
    <w:p w14:paraId="32FFE3FF" w14:textId="2E30A57F" w:rsidR="00A40B14" w:rsidRDefault="00A40B14" w:rsidP="00A40B14">
      <w:pPr>
        <w:pStyle w:val="a3"/>
        <w:numPr>
          <w:ilvl w:val="0"/>
          <w:numId w:val="13"/>
        </w:numPr>
        <w:ind w:firstLineChars="0"/>
      </w:pPr>
      <w:r w:rsidRPr="00A40B14">
        <w:t>MVC模式的含义是什么（可画简图示意），其优点是什么？</w:t>
      </w:r>
    </w:p>
    <w:p w14:paraId="6EFAA98D" w14:textId="77777777" w:rsidR="00847216" w:rsidRPr="00A40B14" w:rsidRDefault="00847216" w:rsidP="00A40B14">
      <w:pPr>
        <w:pStyle w:val="a3"/>
        <w:ind w:left="720" w:firstLine="480"/>
        <w:rPr>
          <w:color w:val="C00000"/>
        </w:rPr>
      </w:pPr>
    </w:p>
    <w:p w14:paraId="2BEF338E" w14:textId="1A624FE8" w:rsidR="00EF2D34" w:rsidRPr="00145290" w:rsidRDefault="00EF2D34" w:rsidP="00145290">
      <w:pPr>
        <w:pStyle w:val="a3"/>
        <w:numPr>
          <w:ilvl w:val="0"/>
          <w:numId w:val="13"/>
        </w:numPr>
        <w:ind w:firstLineChars="0"/>
      </w:pPr>
      <w:r w:rsidRPr="00EF2D34">
        <w:t>在使用JSP，Servlet和</w:t>
      </w:r>
      <w:proofErr w:type="spellStart"/>
      <w:r w:rsidRPr="00EF2D34">
        <w:t>javabean</w:t>
      </w:r>
      <w:proofErr w:type="spellEnd"/>
      <w:r w:rsidRPr="00EF2D34">
        <w:t>技术的情况下，他们分别充当MVC的什么角色。并请画出浏览器</w:t>
      </w:r>
      <w:proofErr w:type="gramStart"/>
      <w:r w:rsidRPr="00EF2D34">
        <w:t>端提出</w:t>
      </w:r>
      <w:proofErr w:type="gramEnd"/>
      <w:r w:rsidRPr="00EF2D34">
        <w:t>申请，到服务器端处理该申请并返回结构的示意图</w:t>
      </w:r>
      <w:r>
        <w:rPr>
          <w:rFonts w:hint="eastAsia"/>
        </w:rPr>
        <w:t>。</w:t>
      </w:r>
    </w:p>
    <w:p w14:paraId="2A891EA9" w14:textId="77777777" w:rsidR="00EF2D34" w:rsidRPr="00EF2D34" w:rsidRDefault="00EF2D34" w:rsidP="00EF2D34">
      <w:pPr>
        <w:pStyle w:val="a3"/>
        <w:ind w:left="720" w:firstLineChars="0" w:firstLine="0"/>
        <w:rPr>
          <w:color w:val="C00000"/>
        </w:rPr>
      </w:pPr>
    </w:p>
    <w:p w14:paraId="2234D5AC" w14:textId="2CADDB94" w:rsidR="00C90ECD" w:rsidRPr="00145290" w:rsidRDefault="00C90ECD" w:rsidP="00145290">
      <w:pPr>
        <w:pStyle w:val="a3"/>
        <w:numPr>
          <w:ilvl w:val="0"/>
          <w:numId w:val="13"/>
        </w:numPr>
        <w:ind w:firstLineChars="0"/>
      </w:pPr>
      <w:r w:rsidRPr="00C90ECD">
        <w:t>请叙述JSP MODEL1和 JSP MODEL2两种框架的含义，以及各自的特点</w:t>
      </w:r>
      <w:r>
        <w:rPr>
          <w:rFonts w:hint="eastAsia"/>
        </w:rPr>
        <w:t>。</w:t>
      </w:r>
    </w:p>
    <w:p w14:paraId="0AE13B60" w14:textId="77777777" w:rsidR="00847216" w:rsidRPr="00C90ECD" w:rsidRDefault="00847216" w:rsidP="00C90ECD">
      <w:pPr>
        <w:pStyle w:val="a3"/>
        <w:ind w:left="720" w:firstLineChars="0" w:firstLine="0"/>
        <w:rPr>
          <w:color w:val="C00000"/>
        </w:rPr>
      </w:pPr>
    </w:p>
    <w:p w14:paraId="119D7436" w14:textId="26119218" w:rsidR="00C90ECD" w:rsidRDefault="00B7355F" w:rsidP="00B7355F">
      <w:pPr>
        <w:pStyle w:val="a3"/>
        <w:numPr>
          <w:ilvl w:val="0"/>
          <w:numId w:val="13"/>
        </w:numPr>
        <w:ind w:firstLineChars="0"/>
      </w:pPr>
      <w:r w:rsidRPr="00B7355F">
        <w:t>Java操作XML的处理器主要有哪两种？他们的特点是什么</w:t>
      </w:r>
      <w:r>
        <w:rPr>
          <w:rFonts w:hint="eastAsia"/>
        </w:rPr>
        <w:t>？</w:t>
      </w:r>
    </w:p>
    <w:p w14:paraId="5111A593" w14:textId="77777777" w:rsidR="00847216" w:rsidRPr="00B7355F" w:rsidRDefault="00847216" w:rsidP="00847216">
      <w:pPr>
        <w:pStyle w:val="a3"/>
        <w:ind w:left="840" w:firstLineChars="0" w:firstLine="120"/>
        <w:rPr>
          <w:color w:val="C00000"/>
        </w:rPr>
      </w:pPr>
    </w:p>
    <w:p w14:paraId="4A1DFBA5" w14:textId="6EE13FD8" w:rsidR="00B7355F" w:rsidRDefault="006B052F" w:rsidP="006B052F">
      <w:pPr>
        <w:pStyle w:val="a3"/>
        <w:numPr>
          <w:ilvl w:val="0"/>
          <w:numId w:val="13"/>
        </w:numPr>
        <w:ind w:firstLineChars="0"/>
      </w:pPr>
      <w:r w:rsidRPr="006B052F">
        <w:t>请简述N层架构的演变历程，含义，以及其优点</w:t>
      </w:r>
      <w:r>
        <w:rPr>
          <w:rFonts w:hint="eastAsia"/>
        </w:rPr>
        <w:t>。</w:t>
      </w:r>
    </w:p>
    <w:p w14:paraId="2C9CFA39" w14:textId="77777777" w:rsidR="00847216" w:rsidRPr="006B052F" w:rsidRDefault="00847216" w:rsidP="00847216">
      <w:pPr>
        <w:pStyle w:val="a3"/>
        <w:ind w:left="1080" w:firstLineChars="0" w:firstLine="120"/>
        <w:rPr>
          <w:color w:val="C00000"/>
        </w:rPr>
      </w:pPr>
    </w:p>
    <w:p w14:paraId="6A5A922A" w14:textId="3BD25F73" w:rsidR="001B58B0" w:rsidRDefault="006B052F" w:rsidP="001B58B0">
      <w:pPr>
        <w:pStyle w:val="a3"/>
        <w:numPr>
          <w:ilvl w:val="0"/>
          <w:numId w:val="13"/>
        </w:numPr>
        <w:ind w:firstLineChars="0"/>
      </w:pPr>
      <w:r w:rsidRPr="006B052F">
        <w:t>请叙述在Web开发中，</w:t>
      </w:r>
      <w:proofErr w:type="spellStart"/>
      <w:r w:rsidRPr="006B052F">
        <w:t>Javabean</w:t>
      </w:r>
      <w:proofErr w:type="spellEnd"/>
      <w:r w:rsidRPr="006B052F">
        <w:t>的四个范围page, request, session, application的含义分别是什么，请给出比较详细地描述。</w:t>
      </w:r>
    </w:p>
    <w:p w14:paraId="01622F1B" w14:textId="77777777" w:rsidR="00697F57" w:rsidRPr="006B052F" w:rsidRDefault="00697F57" w:rsidP="006B052F">
      <w:pPr>
        <w:ind w:left="720"/>
        <w:rPr>
          <w:color w:val="C00000"/>
        </w:rPr>
      </w:pPr>
    </w:p>
    <w:p w14:paraId="0AA2EB83" w14:textId="7AF7676F" w:rsidR="006B052F" w:rsidRDefault="00697F57" w:rsidP="00697F57">
      <w:pPr>
        <w:pStyle w:val="a3"/>
        <w:numPr>
          <w:ilvl w:val="0"/>
          <w:numId w:val="13"/>
        </w:numPr>
        <w:ind w:firstLineChars="0"/>
      </w:pPr>
      <w:r w:rsidRPr="00697F57">
        <w:t>请给出运用JSP和 Servlet的主要联系和区别</w:t>
      </w:r>
    </w:p>
    <w:p w14:paraId="49225AAD" w14:textId="77777777" w:rsidR="00847216" w:rsidRPr="00697F57" w:rsidRDefault="00847216" w:rsidP="00847216">
      <w:pPr>
        <w:pStyle w:val="a3"/>
        <w:ind w:left="1080" w:firstLineChars="0" w:firstLine="120"/>
        <w:rPr>
          <w:color w:val="C00000"/>
        </w:rPr>
      </w:pPr>
    </w:p>
    <w:p w14:paraId="7AE6378D" w14:textId="047EC52D" w:rsidR="00697F57" w:rsidRDefault="00697F57" w:rsidP="00697F57">
      <w:pPr>
        <w:pStyle w:val="a3"/>
        <w:numPr>
          <w:ilvl w:val="0"/>
          <w:numId w:val="13"/>
        </w:numPr>
        <w:ind w:firstLineChars="0"/>
      </w:pPr>
      <w:r w:rsidRPr="00697F57">
        <w:rPr>
          <w:rFonts w:hint="eastAsia"/>
        </w:rPr>
        <w:t>根据</w:t>
      </w:r>
      <w:r w:rsidRPr="00697F57">
        <w:t>EJB和JavaBeans</w:t>
      </w:r>
      <w:r>
        <w:t>的比较，填充下列的对比表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161"/>
      </w:tblGrid>
      <w:tr w:rsidR="00DF3F81" w14:paraId="5BAD8501" w14:textId="77777777" w:rsidTr="00A8187B">
        <w:trPr>
          <w:jc w:val="center"/>
        </w:trPr>
        <w:tc>
          <w:tcPr>
            <w:tcW w:w="4261" w:type="dxa"/>
            <w:vAlign w:val="center"/>
          </w:tcPr>
          <w:p w14:paraId="18887A9B" w14:textId="77777777" w:rsidR="00DF3F81" w:rsidRPr="005E571C" w:rsidRDefault="00DF3F81" w:rsidP="00A8187B">
            <w:pPr>
              <w:jc w:val="center"/>
              <w:rPr>
                <w:kern w:val="0"/>
                <w:sz w:val="20"/>
                <w:szCs w:val="21"/>
              </w:rPr>
            </w:pPr>
            <w:r w:rsidRPr="005E571C">
              <w:rPr>
                <w:rFonts w:ascii="Tahoma" w:cs="Tahoma"/>
                <w:color w:val="000000"/>
                <w:kern w:val="0"/>
                <w:sz w:val="28"/>
                <w:szCs w:val="28"/>
              </w:rPr>
              <w:t>EJ</w:t>
            </w:r>
            <w:r w:rsidRPr="005E571C">
              <w:rPr>
                <w:rFonts w:ascii="Tahoma" w:cs="Tahoma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4261" w:type="dxa"/>
            <w:vAlign w:val="center"/>
          </w:tcPr>
          <w:p w14:paraId="46D45AD5" w14:textId="77777777" w:rsidR="00DF3F81" w:rsidRPr="005E571C" w:rsidRDefault="00DF3F81" w:rsidP="00A8187B">
            <w:pPr>
              <w:jc w:val="center"/>
              <w:rPr>
                <w:kern w:val="0"/>
                <w:sz w:val="20"/>
                <w:szCs w:val="21"/>
              </w:rPr>
            </w:pPr>
            <w:r w:rsidRPr="005E571C">
              <w:rPr>
                <w:rFonts w:ascii="Tahoma" w:cs="Tahoma"/>
                <w:color w:val="000000"/>
                <w:kern w:val="0"/>
                <w:sz w:val="28"/>
                <w:szCs w:val="28"/>
              </w:rPr>
              <w:t>JavaBeans</w:t>
            </w:r>
          </w:p>
        </w:tc>
      </w:tr>
      <w:tr w:rsidR="00DF3F81" w14:paraId="67B5F500" w14:textId="77777777" w:rsidTr="00A8187B">
        <w:trPr>
          <w:jc w:val="center"/>
        </w:trPr>
        <w:tc>
          <w:tcPr>
            <w:tcW w:w="4261" w:type="dxa"/>
            <w:vAlign w:val="center"/>
          </w:tcPr>
          <w:p w14:paraId="2AD45939" w14:textId="77777777" w:rsidR="00DF3F81" w:rsidRPr="005E571C" w:rsidRDefault="00DF3F81" w:rsidP="00A8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 w:rsidRPr="005E571C">
              <w:rPr>
                <w:rFonts w:ascii="Arial" w:hAnsi="Arial" w:cs="Arial"/>
                <w:color w:val="000000"/>
                <w:kern w:val="0"/>
                <w:szCs w:val="21"/>
              </w:rPr>
              <w:t>EJB</w:t>
            </w:r>
            <w:r w:rsidRPr="005E571C">
              <w:rPr>
                <w:rFonts w:ascii="Arial" w:hAnsi="Arial" w:cs="宋体" w:hint="eastAsia"/>
                <w:color w:val="000000"/>
                <w:kern w:val="0"/>
                <w:szCs w:val="21"/>
                <w:lang w:val="zh-CN"/>
              </w:rPr>
              <w:t>用于</w:t>
            </w:r>
            <w:r w:rsidRPr="005E571C">
              <w:rPr>
                <w:rFonts w:ascii="Arial" w:hAnsi="Arial" w:cs="Arial" w:hint="eastAsia"/>
                <w:color w:val="000000"/>
                <w:kern w:val="0"/>
                <w:szCs w:val="21"/>
              </w:rPr>
              <w:t>服务端应用开发</w:t>
            </w:r>
          </w:p>
        </w:tc>
        <w:tc>
          <w:tcPr>
            <w:tcW w:w="4261" w:type="dxa"/>
            <w:vAlign w:val="center"/>
          </w:tcPr>
          <w:p w14:paraId="2F6F9BBA" w14:textId="77777777" w:rsidR="00DF3F81" w:rsidRPr="005E571C" w:rsidRDefault="00DF3F81" w:rsidP="00A8187B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DF3F81" w14:paraId="17A34923" w14:textId="77777777" w:rsidTr="00A8187B">
        <w:trPr>
          <w:jc w:val="center"/>
        </w:trPr>
        <w:tc>
          <w:tcPr>
            <w:tcW w:w="4261" w:type="dxa"/>
            <w:vAlign w:val="center"/>
          </w:tcPr>
          <w:p w14:paraId="4A84F750" w14:textId="77777777" w:rsidR="00DF3F81" w:rsidRPr="005E571C" w:rsidRDefault="00DF3F81" w:rsidP="00A8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 w:rsidRPr="005E571C">
              <w:rPr>
                <w:rFonts w:ascii="Arial" w:hAnsi="Arial" w:cs="Arial"/>
                <w:color w:val="000000"/>
                <w:kern w:val="0"/>
                <w:szCs w:val="21"/>
              </w:rPr>
              <w:t>EJB</w:t>
            </w:r>
            <w:r w:rsidRPr="005E571C">
              <w:rPr>
                <w:rFonts w:ascii="Arial" w:hAnsi="Arial" w:cs="Arial" w:hint="eastAsia"/>
                <w:color w:val="000000"/>
                <w:kern w:val="0"/>
                <w:szCs w:val="21"/>
              </w:rPr>
              <w:t>构件是可部署的</w:t>
            </w:r>
          </w:p>
        </w:tc>
        <w:tc>
          <w:tcPr>
            <w:tcW w:w="4261" w:type="dxa"/>
            <w:vAlign w:val="center"/>
          </w:tcPr>
          <w:p w14:paraId="6A108AA2" w14:textId="77777777" w:rsidR="00DF3F81" w:rsidRPr="005E571C" w:rsidRDefault="00DF3F81" w:rsidP="00A8187B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DF3F81" w14:paraId="37FDC292" w14:textId="77777777" w:rsidTr="00A8187B">
        <w:trPr>
          <w:jc w:val="center"/>
        </w:trPr>
        <w:tc>
          <w:tcPr>
            <w:tcW w:w="4261" w:type="dxa"/>
            <w:vAlign w:val="center"/>
          </w:tcPr>
          <w:p w14:paraId="6E3986D9" w14:textId="77777777" w:rsidR="00DF3F81" w:rsidRPr="005E571C" w:rsidRDefault="00DF3F81" w:rsidP="00A8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 w:rsidRPr="005E571C">
              <w:rPr>
                <w:rFonts w:ascii="Arial" w:hAnsi="Arial" w:cs="Arial"/>
                <w:color w:val="000000"/>
                <w:kern w:val="0"/>
                <w:szCs w:val="21"/>
              </w:rPr>
              <w:t>EJB</w:t>
            </w:r>
            <w:r w:rsidRPr="005E571C">
              <w:rPr>
                <w:rFonts w:ascii="Arial" w:hAnsi="Arial" w:cs="Arial" w:hint="eastAsia"/>
                <w:color w:val="000000"/>
                <w:kern w:val="0"/>
                <w:szCs w:val="21"/>
              </w:rPr>
              <w:t>支持使用部署描述符对</w:t>
            </w:r>
            <w:r w:rsidRPr="005E571C">
              <w:rPr>
                <w:rFonts w:ascii="Arial" w:hAnsi="Arial" w:cs="Arial"/>
                <w:color w:val="000000"/>
                <w:kern w:val="0"/>
                <w:szCs w:val="21"/>
              </w:rPr>
              <w:t>EJB</w:t>
            </w:r>
            <w:r w:rsidRPr="005E571C">
              <w:rPr>
                <w:rFonts w:ascii="Arial" w:hAnsi="Arial" w:cs="Arial" w:hint="eastAsia"/>
                <w:color w:val="000000"/>
                <w:kern w:val="0"/>
                <w:szCs w:val="21"/>
              </w:rPr>
              <w:t>应用进行定制化</w:t>
            </w:r>
          </w:p>
        </w:tc>
        <w:tc>
          <w:tcPr>
            <w:tcW w:w="4261" w:type="dxa"/>
            <w:vAlign w:val="center"/>
          </w:tcPr>
          <w:p w14:paraId="2FF72972" w14:textId="77777777" w:rsidR="00DF3F81" w:rsidRPr="005E571C" w:rsidRDefault="00DF3F81" w:rsidP="00A8187B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DF3F81" w14:paraId="2F2E3905" w14:textId="77777777" w:rsidTr="00A8187B">
        <w:trPr>
          <w:jc w:val="center"/>
        </w:trPr>
        <w:tc>
          <w:tcPr>
            <w:tcW w:w="4261" w:type="dxa"/>
            <w:vAlign w:val="center"/>
          </w:tcPr>
          <w:p w14:paraId="1D1E31CF" w14:textId="77777777" w:rsidR="00DF3F81" w:rsidRPr="005E571C" w:rsidRDefault="00DF3F81" w:rsidP="00A8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 w:rsidRPr="005E571C">
              <w:rPr>
                <w:rFonts w:ascii="Arial" w:hAnsi="Arial" w:cs="Arial"/>
                <w:color w:val="000000"/>
                <w:kern w:val="0"/>
                <w:szCs w:val="21"/>
              </w:rPr>
              <w:t>EJB</w:t>
            </w:r>
            <w:r w:rsidRPr="005E571C">
              <w:rPr>
                <w:rFonts w:ascii="Arial" w:hAnsi="Arial" w:cs="Arial" w:hint="eastAsia"/>
                <w:color w:val="000000"/>
                <w:kern w:val="0"/>
                <w:szCs w:val="21"/>
              </w:rPr>
              <w:t>构件是分布式对象</w:t>
            </w:r>
          </w:p>
        </w:tc>
        <w:tc>
          <w:tcPr>
            <w:tcW w:w="4261" w:type="dxa"/>
            <w:vAlign w:val="center"/>
          </w:tcPr>
          <w:p w14:paraId="2A6992B7" w14:textId="77777777" w:rsidR="00DF3F81" w:rsidRPr="005E571C" w:rsidRDefault="00DF3F81" w:rsidP="00A8187B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DF3F81" w14:paraId="7AB56E23" w14:textId="77777777" w:rsidTr="00A8187B">
        <w:trPr>
          <w:jc w:val="center"/>
        </w:trPr>
        <w:tc>
          <w:tcPr>
            <w:tcW w:w="4261" w:type="dxa"/>
            <w:vAlign w:val="center"/>
          </w:tcPr>
          <w:p w14:paraId="1B4E33AF" w14:textId="77777777" w:rsidR="00DF3F81" w:rsidRPr="005E571C" w:rsidRDefault="00DF3F81" w:rsidP="00A8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1"/>
              </w:rPr>
            </w:pPr>
            <w:r w:rsidRPr="005E571C">
              <w:rPr>
                <w:rFonts w:ascii="Arial" w:hAnsi="Arial" w:cs="Arial"/>
                <w:color w:val="000000"/>
                <w:kern w:val="0"/>
                <w:szCs w:val="21"/>
              </w:rPr>
              <w:t>EJB</w:t>
            </w:r>
            <w:r w:rsidRPr="005E571C">
              <w:rPr>
                <w:rFonts w:ascii="Arial" w:hAnsi="Arial" w:cs="Arial" w:hint="eastAsia"/>
                <w:color w:val="000000"/>
                <w:kern w:val="0"/>
                <w:szCs w:val="21"/>
              </w:rPr>
              <w:t>构件对终端用户不可见</w:t>
            </w:r>
          </w:p>
        </w:tc>
        <w:tc>
          <w:tcPr>
            <w:tcW w:w="4261" w:type="dxa"/>
            <w:vAlign w:val="center"/>
          </w:tcPr>
          <w:p w14:paraId="22218343" w14:textId="77777777" w:rsidR="00DF3F81" w:rsidRPr="005E571C" w:rsidRDefault="00DF3F81" w:rsidP="00A8187B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 w14:paraId="03B94105" w14:textId="10A7ADD8" w:rsidR="00DF3F81" w:rsidRPr="00DF3F81" w:rsidRDefault="00DF3F81" w:rsidP="00145290"/>
    <w:p w14:paraId="39CB97D7" w14:textId="74F2628D" w:rsidR="00697F57" w:rsidRDefault="001043B7" w:rsidP="001043B7">
      <w:pPr>
        <w:pStyle w:val="a3"/>
        <w:numPr>
          <w:ilvl w:val="0"/>
          <w:numId w:val="13"/>
        </w:numPr>
        <w:ind w:firstLineChars="0"/>
      </w:pPr>
      <w:r w:rsidRPr="001043B7">
        <w:rPr>
          <w:rFonts w:hint="eastAsia"/>
        </w:rPr>
        <w:t>名词解释</w:t>
      </w:r>
      <w:r>
        <w:rPr>
          <w:rFonts w:hint="eastAsia"/>
        </w:rPr>
        <w:t>：（1）JNDI；（2）JMS；（3）JTA；（4）JAF;（5）RMI</w:t>
      </w:r>
    </w:p>
    <w:p w14:paraId="54402598" w14:textId="77777777" w:rsidR="00EB4721" w:rsidRPr="001043B7" w:rsidRDefault="00EB4721" w:rsidP="00EB4721">
      <w:pPr>
        <w:pStyle w:val="a3"/>
        <w:ind w:left="720" w:firstLineChars="0" w:firstLine="480"/>
        <w:rPr>
          <w:color w:val="C00000"/>
        </w:rPr>
      </w:pPr>
    </w:p>
    <w:p w14:paraId="006EE3C2" w14:textId="4C34866B" w:rsidR="001043B7" w:rsidRDefault="00F66F85" w:rsidP="001043B7">
      <w:pPr>
        <w:pStyle w:val="a3"/>
        <w:numPr>
          <w:ilvl w:val="0"/>
          <w:numId w:val="13"/>
        </w:numPr>
        <w:ind w:firstLineChars="0"/>
      </w:pPr>
      <w:r w:rsidRPr="00F66F85">
        <w:t>设计分析题：</w:t>
      </w:r>
    </w:p>
    <w:p w14:paraId="5C4C8F00" w14:textId="77777777" w:rsidR="00F66F85" w:rsidRDefault="00F66F85" w:rsidP="00F66F85">
      <w:pPr>
        <w:pStyle w:val="a3"/>
        <w:ind w:left="720" w:firstLine="480"/>
      </w:pPr>
      <w:r>
        <w:t>采用MVC设计一个简单的实现用户名以及密码验证和登录，并且根据不同的用户身份自动跳转到相应页面，如果用户名和密码不匹配则转到显示登录错误的页面。</w:t>
      </w:r>
    </w:p>
    <w:p w14:paraId="0016C786" w14:textId="77777777" w:rsidR="00F66F85" w:rsidRDefault="00F66F85" w:rsidP="00F66F85">
      <w:pPr>
        <w:pStyle w:val="a3"/>
        <w:ind w:left="720" w:firstLine="480"/>
      </w:pPr>
      <w:r>
        <w:t>请给出采用J2EE设计的时候，你会设计一些什么组件，并且各自承担MVC的什么角色。</w:t>
      </w:r>
    </w:p>
    <w:p w14:paraId="21B6D242" w14:textId="04304827" w:rsidR="00F66F85" w:rsidRDefault="00F66F85" w:rsidP="00F66F85"/>
    <w:p w14:paraId="6CD9374F" w14:textId="1D603AFF" w:rsidR="00AC3AB3" w:rsidRDefault="00AC3AB3" w:rsidP="002E31B9">
      <w:bookmarkStart w:id="0" w:name="_GoBack"/>
      <w:bookmarkEnd w:id="0"/>
      <w:r>
        <w:br w:type="page"/>
      </w:r>
    </w:p>
    <w:p w14:paraId="7F5CE575" w14:textId="3C32D730" w:rsidR="00AC3AB3" w:rsidRDefault="00AC3AB3" w:rsidP="005628F8">
      <w:pPr>
        <w:pStyle w:val="1"/>
      </w:pPr>
      <w:r>
        <w:rPr>
          <w:rFonts w:hint="eastAsia"/>
        </w:rPr>
        <w:lastRenderedPageBreak/>
        <w:t xml:space="preserve">第五部分 </w:t>
      </w:r>
      <w:r>
        <w:t xml:space="preserve"> </w:t>
      </w:r>
      <w:r w:rsidRPr="00AC3AB3">
        <w:rPr>
          <w:rFonts w:hint="eastAsia"/>
        </w:rPr>
        <w:t>连接前后端的</w:t>
      </w:r>
      <w:r w:rsidRPr="00AC3AB3">
        <w:t>web服务</w:t>
      </w:r>
    </w:p>
    <w:p w14:paraId="05761040" w14:textId="1C3F7A0C" w:rsidR="00AC3AB3" w:rsidRDefault="00661C35" w:rsidP="00661C35">
      <w:pPr>
        <w:pStyle w:val="a3"/>
        <w:numPr>
          <w:ilvl w:val="0"/>
          <w:numId w:val="16"/>
        </w:numPr>
        <w:ind w:firstLineChars="0"/>
      </w:pPr>
      <w:r w:rsidRPr="00661C35">
        <w:rPr>
          <w:rFonts w:hint="eastAsia"/>
        </w:rPr>
        <w:t>什么是</w:t>
      </w:r>
      <w:r w:rsidRPr="00661C35">
        <w:t>Web Service?它有哪些优点和缺点？并简单解释一下SOAP和WSDL。</w:t>
      </w:r>
    </w:p>
    <w:p w14:paraId="4A39D2F5" w14:textId="77777777" w:rsidR="00145290" w:rsidRDefault="00145290" w:rsidP="00145290">
      <w:pPr>
        <w:pStyle w:val="a3"/>
        <w:ind w:left="720" w:firstLineChars="0" w:firstLine="0"/>
      </w:pPr>
    </w:p>
    <w:p w14:paraId="78A7E578" w14:textId="31375389" w:rsidR="00661C35" w:rsidRDefault="00A83C06" w:rsidP="00A83C06">
      <w:pPr>
        <w:pStyle w:val="a3"/>
        <w:numPr>
          <w:ilvl w:val="0"/>
          <w:numId w:val="16"/>
        </w:numPr>
        <w:ind w:firstLineChars="0"/>
      </w:pPr>
      <w:r w:rsidRPr="00A83C06">
        <w:t>请详细说明Web Service构架中的三种角色和三种基本操作。</w:t>
      </w:r>
    </w:p>
    <w:p w14:paraId="7854088C" w14:textId="77777777" w:rsidR="00A83C06" w:rsidRDefault="00A83C06" w:rsidP="00A83C06">
      <w:pPr>
        <w:pStyle w:val="a3"/>
        <w:ind w:left="720" w:firstLineChars="0" w:firstLine="0"/>
      </w:pPr>
    </w:p>
    <w:p w14:paraId="1D363727" w14:textId="31B16A8C" w:rsidR="00A83C06" w:rsidRDefault="007A07AD" w:rsidP="007A07AD">
      <w:pPr>
        <w:pStyle w:val="a3"/>
        <w:numPr>
          <w:ilvl w:val="0"/>
          <w:numId w:val="16"/>
        </w:numPr>
        <w:ind w:firstLineChars="0"/>
      </w:pPr>
      <w:r w:rsidRPr="007A07AD">
        <w:t>请说明SOA的含义，以及SOA与Web Services的关系</w:t>
      </w:r>
      <w:r>
        <w:rPr>
          <w:rFonts w:hint="eastAsia"/>
        </w:rPr>
        <w:t>。</w:t>
      </w:r>
    </w:p>
    <w:p w14:paraId="3EACC7AD" w14:textId="77777777" w:rsidR="00A8187B" w:rsidRPr="007A07AD" w:rsidRDefault="00A8187B" w:rsidP="007A07AD">
      <w:pPr>
        <w:pStyle w:val="a3"/>
        <w:ind w:left="720" w:firstLineChars="0" w:firstLine="0"/>
        <w:rPr>
          <w:color w:val="FF0000"/>
        </w:rPr>
      </w:pPr>
    </w:p>
    <w:p w14:paraId="70711DAE" w14:textId="0FC88F3F" w:rsidR="00BF4297" w:rsidRDefault="00BF4297" w:rsidP="00BF4297">
      <w:pPr>
        <w:pStyle w:val="a3"/>
        <w:numPr>
          <w:ilvl w:val="0"/>
          <w:numId w:val="16"/>
        </w:numPr>
        <w:ind w:firstLineChars="0"/>
      </w:pPr>
      <w:proofErr w:type="gramStart"/>
      <w:r w:rsidRPr="00BF4297">
        <w:rPr>
          <w:rFonts w:hint="eastAsia"/>
        </w:rPr>
        <w:t>请简单</w:t>
      </w:r>
      <w:proofErr w:type="gramEnd"/>
      <w:r w:rsidRPr="00BF4297">
        <w:rPr>
          <w:rFonts w:hint="eastAsia"/>
        </w:rPr>
        <w:t>说明以下较新的</w:t>
      </w:r>
      <w:r w:rsidRPr="00BF4297">
        <w:t>Web技术的要点和你的理解，给出可能的应用场景：REST化的Web</w:t>
      </w:r>
      <w:r w:rsidR="00A8187B">
        <w:t>架构</w:t>
      </w:r>
      <w:r w:rsidR="00A8187B">
        <w:rPr>
          <w:rFonts w:hint="eastAsia"/>
        </w:rPr>
        <w:t>。</w:t>
      </w:r>
    </w:p>
    <w:p w14:paraId="22D001AF" w14:textId="77777777" w:rsidR="00BF4297" w:rsidRDefault="00BF4297" w:rsidP="00BF4297">
      <w:pPr>
        <w:pStyle w:val="a3"/>
        <w:ind w:left="720" w:firstLineChars="0" w:firstLine="0"/>
      </w:pPr>
    </w:p>
    <w:p w14:paraId="2A8F2C59" w14:textId="1FB7D5A9" w:rsidR="00BF4297" w:rsidRDefault="00BF4297" w:rsidP="00BF4297">
      <w:pPr>
        <w:pStyle w:val="a3"/>
        <w:numPr>
          <w:ilvl w:val="0"/>
          <w:numId w:val="16"/>
        </w:numPr>
        <w:ind w:firstLineChars="0"/>
      </w:pPr>
      <w:r w:rsidRPr="00BF4297">
        <w:rPr>
          <w:rFonts w:hint="eastAsia"/>
        </w:rPr>
        <w:t>概述中间件的概念，以及几类中间件的主要特征</w:t>
      </w:r>
    </w:p>
    <w:p w14:paraId="5965A9C0" w14:textId="77777777" w:rsidR="00BF4297" w:rsidRDefault="00BF4297" w:rsidP="00BF4297"/>
    <w:p w14:paraId="736B213C" w14:textId="43171842" w:rsidR="00BF4297" w:rsidRDefault="00BF4297" w:rsidP="00BF4297">
      <w:pPr>
        <w:pStyle w:val="a3"/>
        <w:numPr>
          <w:ilvl w:val="0"/>
          <w:numId w:val="16"/>
        </w:numPr>
        <w:ind w:firstLineChars="0"/>
      </w:pPr>
      <w:r w:rsidRPr="00BF4297">
        <w:rPr>
          <w:rFonts w:hint="eastAsia"/>
        </w:rPr>
        <w:t>离线</w:t>
      </w:r>
      <w:r w:rsidRPr="00BF4297">
        <w:t>Web应用</w:t>
      </w:r>
    </w:p>
    <w:p w14:paraId="60FF4E2C" w14:textId="77777777" w:rsidR="00A8187B" w:rsidRPr="00BF4297" w:rsidRDefault="00A8187B" w:rsidP="00BF4297">
      <w:pPr>
        <w:pStyle w:val="a3"/>
        <w:ind w:left="720" w:firstLineChars="0" w:firstLine="0"/>
        <w:rPr>
          <w:color w:val="FF0000"/>
        </w:rPr>
      </w:pPr>
    </w:p>
    <w:p w14:paraId="39DA059C" w14:textId="6F6D895B" w:rsidR="00BF4297" w:rsidRDefault="008424BD" w:rsidP="00BF4297">
      <w:pPr>
        <w:pStyle w:val="a3"/>
        <w:numPr>
          <w:ilvl w:val="0"/>
          <w:numId w:val="16"/>
        </w:numPr>
        <w:ind w:firstLineChars="0"/>
      </w:pPr>
      <w:r w:rsidRPr="008424BD">
        <w:t>依据下图所示，给出web服务的SOAP调用过程描述；并说明SOAP服务器如Axis处于什么位置，其工作原理是什么？</w:t>
      </w:r>
    </w:p>
    <w:p w14:paraId="055427C1" w14:textId="5A037452" w:rsidR="008424BD" w:rsidRDefault="008424BD" w:rsidP="008424BD">
      <w:pPr>
        <w:pStyle w:val="a3"/>
        <w:ind w:left="720" w:firstLineChars="0" w:firstLine="0"/>
      </w:pPr>
      <w:r>
        <w:rPr>
          <w:noProof/>
        </w:rPr>
        <w:drawing>
          <wp:inline distT="0" distB="0" distL="0" distR="0" wp14:anchorId="51925411" wp14:editId="6F2D6B7A">
            <wp:extent cx="3767328" cy="1566672"/>
            <wp:effectExtent l="0" t="0" r="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83412" w14:textId="77777777" w:rsidR="000F33A0" w:rsidRDefault="000F33A0" w:rsidP="008424BD">
      <w:pPr>
        <w:pStyle w:val="a3"/>
        <w:ind w:left="720" w:firstLineChars="0" w:firstLine="0"/>
      </w:pPr>
    </w:p>
    <w:p w14:paraId="583B60FE" w14:textId="7A07C14B" w:rsidR="008424BD" w:rsidRDefault="000F33A0" w:rsidP="00BF4297">
      <w:pPr>
        <w:pStyle w:val="a3"/>
        <w:numPr>
          <w:ilvl w:val="0"/>
          <w:numId w:val="16"/>
        </w:numPr>
        <w:ind w:firstLineChars="0"/>
      </w:pPr>
      <w:r w:rsidRPr="000F33A0">
        <w:t>根据下图回答问题：</w:t>
      </w:r>
    </w:p>
    <w:p w14:paraId="07B313E3" w14:textId="3E08365D" w:rsidR="000F33A0" w:rsidRDefault="000F33A0" w:rsidP="000F33A0">
      <w:pPr>
        <w:pStyle w:val="a3"/>
        <w:ind w:left="720" w:firstLineChars="0" w:firstLine="0"/>
      </w:pPr>
      <w:r>
        <w:rPr>
          <w:noProof/>
        </w:rPr>
        <w:drawing>
          <wp:inline distT="0" distB="0" distL="0" distR="0" wp14:anchorId="5C1A6AEB" wp14:editId="3DA40AB9">
            <wp:extent cx="4529328" cy="2968752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328" cy="296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7D119" w14:textId="77777777" w:rsidR="000F33A0" w:rsidRDefault="000F33A0" w:rsidP="000F33A0">
      <w:pPr>
        <w:pStyle w:val="a3"/>
        <w:ind w:left="720" w:firstLine="480"/>
      </w:pPr>
      <w:r>
        <w:t>(a)在如图简化的订单处理中，哪些系统和功能可以封装为web服务，封装为web服务的优点是什么？（10分）</w:t>
      </w:r>
    </w:p>
    <w:p w14:paraId="082D6927" w14:textId="77777777" w:rsidR="000F33A0" w:rsidRDefault="000F33A0" w:rsidP="000F33A0">
      <w:pPr>
        <w:pStyle w:val="a3"/>
        <w:ind w:left="720" w:firstLine="480"/>
      </w:pPr>
      <w:r>
        <w:t>(b) 要整合这些服务，可以采用BPEL标准。以该订单处理系统为例，阐述BPEL是如何整合web服务的。（10分）</w:t>
      </w:r>
    </w:p>
    <w:p w14:paraId="3FAAB186" w14:textId="7FEF8041" w:rsidR="00A324A3" w:rsidRDefault="00A324A3" w:rsidP="00145290"/>
    <w:p w14:paraId="011871CE" w14:textId="7CE26F16" w:rsidR="000F33A0" w:rsidRDefault="00304446" w:rsidP="00304446">
      <w:pPr>
        <w:pStyle w:val="a3"/>
        <w:numPr>
          <w:ilvl w:val="0"/>
          <w:numId w:val="16"/>
        </w:numPr>
        <w:ind w:firstLineChars="0"/>
      </w:pPr>
      <w:r>
        <w:rPr>
          <w:rFonts w:hint="eastAsia"/>
        </w:rPr>
        <w:t>Web</w:t>
      </w:r>
      <w:r>
        <w:t xml:space="preserve"> </w:t>
      </w:r>
      <w:r>
        <w:rPr>
          <w:rFonts w:hint="eastAsia"/>
        </w:rPr>
        <w:t>Service不适用的场景是什么？</w:t>
      </w:r>
    </w:p>
    <w:p w14:paraId="0FA8B3A9" w14:textId="77777777" w:rsidR="00A324A3" w:rsidRDefault="00A324A3" w:rsidP="00A324A3">
      <w:pPr>
        <w:pStyle w:val="a3"/>
        <w:ind w:left="720" w:firstLineChars="0" w:firstLine="480"/>
      </w:pPr>
    </w:p>
    <w:p w14:paraId="679ABB55" w14:textId="386ECB3A" w:rsidR="00304446" w:rsidRDefault="00304446" w:rsidP="00304446">
      <w:pPr>
        <w:pStyle w:val="a3"/>
        <w:numPr>
          <w:ilvl w:val="0"/>
          <w:numId w:val="16"/>
        </w:numPr>
        <w:ind w:firstLineChars="0"/>
      </w:pPr>
      <w:r w:rsidRPr="00304446">
        <w:rPr>
          <w:rFonts w:hint="eastAsia"/>
        </w:rPr>
        <w:t>怎么理解</w:t>
      </w:r>
      <w:r w:rsidRPr="00304446">
        <w:t>UDDI？</w:t>
      </w:r>
    </w:p>
    <w:p w14:paraId="6A00AA12" w14:textId="77777777" w:rsidR="00A324A3" w:rsidRDefault="00A324A3" w:rsidP="00304446">
      <w:pPr>
        <w:pStyle w:val="a3"/>
        <w:ind w:left="720" w:firstLineChars="0" w:firstLine="0"/>
      </w:pPr>
    </w:p>
    <w:p w14:paraId="2A065C03" w14:textId="6B0D318A" w:rsidR="00304446" w:rsidRDefault="00304446" w:rsidP="00304446">
      <w:pPr>
        <w:pStyle w:val="a3"/>
        <w:numPr>
          <w:ilvl w:val="0"/>
          <w:numId w:val="16"/>
        </w:numPr>
        <w:ind w:firstLineChars="0"/>
      </w:pPr>
      <w:r w:rsidRPr="00304446">
        <w:t>WSDL文档主要有那几部分组成，分别有什么作用？</w:t>
      </w:r>
    </w:p>
    <w:p w14:paraId="49710474" w14:textId="221837D3" w:rsidR="00705972" w:rsidRPr="00E621C7" w:rsidRDefault="00705972" w:rsidP="00E621C7">
      <w:pPr>
        <w:rPr>
          <w:color w:val="C00000"/>
        </w:rPr>
      </w:pPr>
    </w:p>
    <w:sectPr w:rsidR="00705972" w:rsidRPr="00E621C7" w:rsidSect="00371EAF">
      <w:head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BA3A" w14:textId="77777777" w:rsidR="00141ED5" w:rsidRDefault="00141ED5" w:rsidP="007C7331">
      <w:r>
        <w:separator/>
      </w:r>
    </w:p>
  </w:endnote>
  <w:endnote w:type="continuationSeparator" w:id="0">
    <w:p w14:paraId="6408F4C9" w14:textId="77777777" w:rsidR="00141ED5" w:rsidRDefault="00141ED5" w:rsidP="007C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F882F" w14:textId="77777777" w:rsidR="00141ED5" w:rsidRDefault="00141ED5" w:rsidP="007C7331">
      <w:r>
        <w:separator/>
      </w:r>
    </w:p>
  </w:footnote>
  <w:footnote w:type="continuationSeparator" w:id="0">
    <w:p w14:paraId="20877EDF" w14:textId="77777777" w:rsidR="00141ED5" w:rsidRDefault="00141ED5" w:rsidP="007C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79B3" w14:textId="70981348" w:rsidR="00A8187B" w:rsidRDefault="00A8187B">
    <w:pPr>
      <w:pStyle w:val="a5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D01"/>
    <w:multiLevelType w:val="hybridMultilevel"/>
    <w:tmpl w:val="1D7C944A"/>
    <w:lvl w:ilvl="0" w:tplc="0F7098B6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973882"/>
    <w:multiLevelType w:val="hybridMultilevel"/>
    <w:tmpl w:val="1E9826E2"/>
    <w:lvl w:ilvl="0" w:tplc="38DC9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926C2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8DA7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EE09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DACB6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726D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C3066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DEA23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48C79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17677C60"/>
    <w:multiLevelType w:val="hybridMultilevel"/>
    <w:tmpl w:val="7F429D20"/>
    <w:lvl w:ilvl="0" w:tplc="9C7A92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AD6AC5"/>
    <w:multiLevelType w:val="hybridMultilevel"/>
    <w:tmpl w:val="DD6E786C"/>
    <w:lvl w:ilvl="0" w:tplc="5A1428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B921A1"/>
    <w:multiLevelType w:val="hybridMultilevel"/>
    <w:tmpl w:val="B1988CC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190C0BC6"/>
    <w:multiLevelType w:val="hybridMultilevel"/>
    <w:tmpl w:val="9FCAB778"/>
    <w:lvl w:ilvl="0" w:tplc="2E5A8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B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1189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4C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2B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22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F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0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01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27B9"/>
    <w:multiLevelType w:val="hybridMultilevel"/>
    <w:tmpl w:val="28F0EBDE"/>
    <w:lvl w:ilvl="0" w:tplc="382657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0DA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E819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4C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CA9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9462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A7B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C74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ABC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2A60"/>
    <w:multiLevelType w:val="hybridMultilevel"/>
    <w:tmpl w:val="C3F2CC18"/>
    <w:lvl w:ilvl="0" w:tplc="35E868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A92EAF"/>
    <w:multiLevelType w:val="hybridMultilevel"/>
    <w:tmpl w:val="5C187960"/>
    <w:lvl w:ilvl="0" w:tplc="B4B89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848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A9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42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AE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6C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CE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45E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0C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A638E"/>
    <w:multiLevelType w:val="hybridMultilevel"/>
    <w:tmpl w:val="9D84649E"/>
    <w:lvl w:ilvl="0" w:tplc="B63EEFCA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804848"/>
    <w:multiLevelType w:val="hybridMultilevel"/>
    <w:tmpl w:val="47003C02"/>
    <w:lvl w:ilvl="0" w:tplc="4A2CFB96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CB45DF1"/>
    <w:multiLevelType w:val="hybridMultilevel"/>
    <w:tmpl w:val="B50ABD5E"/>
    <w:lvl w:ilvl="0" w:tplc="DBF85CA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420F9DA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6E14696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3FD8BE9A">
      <w:start w:val="3"/>
      <w:numFmt w:val="lowerLetter"/>
      <w:lvlText w:val="%5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AB649B"/>
    <w:multiLevelType w:val="hybridMultilevel"/>
    <w:tmpl w:val="D590AD24"/>
    <w:lvl w:ilvl="0" w:tplc="C890C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22F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3B05E9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80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27E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45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A78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A4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EA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013E9"/>
    <w:multiLevelType w:val="hybridMultilevel"/>
    <w:tmpl w:val="E9FAB95A"/>
    <w:lvl w:ilvl="0" w:tplc="E3500862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7E3B0B"/>
    <w:multiLevelType w:val="hybridMultilevel"/>
    <w:tmpl w:val="5A0ACF56"/>
    <w:lvl w:ilvl="0" w:tplc="B788558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D41929"/>
    <w:multiLevelType w:val="hybridMultilevel"/>
    <w:tmpl w:val="816EBCFE"/>
    <w:lvl w:ilvl="0" w:tplc="A4A830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D675E2C"/>
    <w:multiLevelType w:val="hybridMultilevel"/>
    <w:tmpl w:val="296A4440"/>
    <w:lvl w:ilvl="0" w:tplc="A55AD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80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8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F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08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09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409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63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CD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20A2B"/>
    <w:multiLevelType w:val="hybridMultilevel"/>
    <w:tmpl w:val="2F10DA38"/>
    <w:lvl w:ilvl="0" w:tplc="AD9CCC9C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7E2660D"/>
    <w:multiLevelType w:val="hybridMultilevel"/>
    <w:tmpl w:val="8A2E6DEA"/>
    <w:lvl w:ilvl="0" w:tplc="2598B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95CC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B7CA3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AE2E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250A3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99050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E6A72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949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D462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"/>
  </w:num>
  <w:num w:numId="5">
    <w:abstractNumId w:val="8"/>
  </w:num>
  <w:num w:numId="6">
    <w:abstractNumId w:val="9"/>
  </w:num>
  <w:num w:numId="7">
    <w:abstractNumId w:val="18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15"/>
  </w:num>
  <w:num w:numId="13">
    <w:abstractNumId w:val="3"/>
  </w:num>
  <w:num w:numId="14">
    <w:abstractNumId w:val="4"/>
  </w:num>
  <w:num w:numId="15">
    <w:abstractNumId w:val="7"/>
  </w:num>
  <w:num w:numId="16">
    <w:abstractNumId w:val="2"/>
  </w:num>
  <w:num w:numId="17">
    <w:abstractNumId w:val="1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FD"/>
    <w:rsid w:val="00014B2F"/>
    <w:rsid w:val="000577C5"/>
    <w:rsid w:val="0006733E"/>
    <w:rsid w:val="000A0FA7"/>
    <w:rsid w:val="000A1B3A"/>
    <w:rsid w:val="000A6696"/>
    <w:rsid w:val="000F174E"/>
    <w:rsid w:val="000F33A0"/>
    <w:rsid w:val="001043B7"/>
    <w:rsid w:val="00117733"/>
    <w:rsid w:val="00141ED5"/>
    <w:rsid w:val="00145290"/>
    <w:rsid w:val="001473F0"/>
    <w:rsid w:val="0015430D"/>
    <w:rsid w:val="001A032E"/>
    <w:rsid w:val="001A5252"/>
    <w:rsid w:val="001B41EA"/>
    <w:rsid w:val="001B58B0"/>
    <w:rsid w:val="001F1976"/>
    <w:rsid w:val="00235951"/>
    <w:rsid w:val="00252A63"/>
    <w:rsid w:val="002E31B9"/>
    <w:rsid w:val="002E3C57"/>
    <w:rsid w:val="002E463A"/>
    <w:rsid w:val="00304446"/>
    <w:rsid w:val="0031460E"/>
    <w:rsid w:val="0032201A"/>
    <w:rsid w:val="00365C7A"/>
    <w:rsid w:val="00371EAF"/>
    <w:rsid w:val="00381FFD"/>
    <w:rsid w:val="00382874"/>
    <w:rsid w:val="003C6B2D"/>
    <w:rsid w:val="003D20E2"/>
    <w:rsid w:val="004063B2"/>
    <w:rsid w:val="00421509"/>
    <w:rsid w:val="00490E79"/>
    <w:rsid w:val="00492FED"/>
    <w:rsid w:val="0049596E"/>
    <w:rsid w:val="004C22B7"/>
    <w:rsid w:val="004E588B"/>
    <w:rsid w:val="004F39A1"/>
    <w:rsid w:val="00531CCC"/>
    <w:rsid w:val="005628F8"/>
    <w:rsid w:val="0058545D"/>
    <w:rsid w:val="005E776A"/>
    <w:rsid w:val="00661C35"/>
    <w:rsid w:val="006838E0"/>
    <w:rsid w:val="00697F57"/>
    <w:rsid w:val="006B052F"/>
    <w:rsid w:val="006B2327"/>
    <w:rsid w:val="006C53E4"/>
    <w:rsid w:val="006D0627"/>
    <w:rsid w:val="00705972"/>
    <w:rsid w:val="0076779B"/>
    <w:rsid w:val="00772588"/>
    <w:rsid w:val="007A07AD"/>
    <w:rsid w:val="007B40D4"/>
    <w:rsid w:val="007B6F48"/>
    <w:rsid w:val="007C7331"/>
    <w:rsid w:val="007D1FB8"/>
    <w:rsid w:val="007F5249"/>
    <w:rsid w:val="00807F58"/>
    <w:rsid w:val="00815A81"/>
    <w:rsid w:val="00822B62"/>
    <w:rsid w:val="008424BD"/>
    <w:rsid w:val="00847216"/>
    <w:rsid w:val="00851F76"/>
    <w:rsid w:val="008A6A8B"/>
    <w:rsid w:val="008D7958"/>
    <w:rsid w:val="00995BF5"/>
    <w:rsid w:val="009C5843"/>
    <w:rsid w:val="00A324A3"/>
    <w:rsid w:val="00A40B14"/>
    <w:rsid w:val="00A4236A"/>
    <w:rsid w:val="00A4258A"/>
    <w:rsid w:val="00A8119E"/>
    <w:rsid w:val="00A8187B"/>
    <w:rsid w:val="00A83C06"/>
    <w:rsid w:val="00AC3AB3"/>
    <w:rsid w:val="00AC7A9E"/>
    <w:rsid w:val="00B15B4E"/>
    <w:rsid w:val="00B1797E"/>
    <w:rsid w:val="00B35DB3"/>
    <w:rsid w:val="00B46159"/>
    <w:rsid w:val="00B7355F"/>
    <w:rsid w:val="00BA4EE6"/>
    <w:rsid w:val="00BA75D6"/>
    <w:rsid w:val="00BB4545"/>
    <w:rsid w:val="00BF4297"/>
    <w:rsid w:val="00C06ED9"/>
    <w:rsid w:val="00C12616"/>
    <w:rsid w:val="00C16100"/>
    <w:rsid w:val="00C25661"/>
    <w:rsid w:val="00C77492"/>
    <w:rsid w:val="00C90ECD"/>
    <w:rsid w:val="00CE5D32"/>
    <w:rsid w:val="00D074A8"/>
    <w:rsid w:val="00D17B4C"/>
    <w:rsid w:val="00D2549A"/>
    <w:rsid w:val="00D64617"/>
    <w:rsid w:val="00D870A7"/>
    <w:rsid w:val="00DF3F81"/>
    <w:rsid w:val="00E12610"/>
    <w:rsid w:val="00E154AE"/>
    <w:rsid w:val="00E239CA"/>
    <w:rsid w:val="00E621C7"/>
    <w:rsid w:val="00E816CB"/>
    <w:rsid w:val="00EA0413"/>
    <w:rsid w:val="00EB4721"/>
    <w:rsid w:val="00EF2D34"/>
    <w:rsid w:val="00F07AA2"/>
    <w:rsid w:val="00F16FCF"/>
    <w:rsid w:val="00F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60F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E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1F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F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77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7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73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C733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51F76"/>
    <w:rPr>
      <w:b/>
      <w:bCs/>
      <w:kern w:val="44"/>
      <w:sz w:val="44"/>
      <w:szCs w:val="44"/>
    </w:rPr>
  </w:style>
  <w:style w:type="paragraph" w:styleId="a9">
    <w:name w:val="Document Map"/>
    <w:basedOn w:val="a"/>
    <w:link w:val="aa"/>
    <w:uiPriority w:val="99"/>
    <w:semiHidden/>
    <w:unhideWhenUsed/>
    <w:rsid w:val="008424BD"/>
    <w:rPr>
      <w:rFonts w:ascii="Times New Roman" w:hAnsi="Times New Roman" w:cs="Times New Roman"/>
    </w:rPr>
  </w:style>
  <w:style w:type="character" w:customStyle="1" w:styleId="aa">
    <w:name w:val="文档结构图 字符"/>
    <w:basedOn w:val="a0"/>
    <w:link w:val="a9"/>
    <w:uiPriority w:val="99"/>
    <w:semiHidden/>
    <w:rsid w:val="008424B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68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128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33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388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5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034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084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22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460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074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068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494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1053">
          <w:marLeft w:val="302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697">
          <w:marLeft w:val="73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264">
          <w:marLeft w:val="73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698">
          <w:marLeft w:val="73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56">
          <w:marLeft w:val="121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041">
          <w:marLeft w:val="121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999">
          <w:marLeft w:val="121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54">
          <w:marLeft w:val="73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411">
          <w:marLeft w:val="302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288">
          <w:marLeft w:val="73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442">
          <w:marLeft w:val="73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38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757">
          <w:marLeft w:val="302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242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354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08">
          <w:marLeft w:val="302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099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39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178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01">
          <w:marLeft w:val="73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html5tes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微软用户</cp:lastModifiedBy>
  <cp:revision>86</cp:revision>
  <dcterms:created xsi:type="dcterms:W3CDTF">2018-10-25T01:43:00Z</dcterms:created>
  <dcterms:modified xsi:type="dcterms:W3CDTF">2018-11-01T13:47:00Z</dcterms:modified>
</cp:coreProperties>
</file>